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8E32" w14:textId="03F88ECC" w:rsidR="00D65BDD" w:rsidRPr="00D65BDD" w:rsidRDefault="00051580" w:rsidP="00D648F3">
      <w:pPr>
        <w:jc w:val="center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1"/>
        </w:rPr>
        <w:t>千曲市市民</w:t>
      </w:r>
      <w:r w:rsidR="00D65BDD" w:rsidRPr="00D65BDD">
        <w:rPr>
          <w:rFonts w:asciiTheme="majorEastAsia" w:eastAsiaTheme="majorEastAsia" w:hAnsiTheme="majorEastAsia" w:hint="eastAsia"/>
          <w:sz w:val="24"/>
          <w:szCs w:val="21"/>
        </w:rPr>
        <w:t>交流センター</w:t>
      </w:r>
    </w:p>
    <w:p w14:paraId="501FABFC" w14:textId="6EB9285D" w:rsidR="0098118E" w:rsidRPr="00D648F3" w:rsidRDefault="00D65BDD" w:rsidP="00D648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65BDD">
        <w:rPr>
          <w:rFonts w:asciiTheme="majorEastAsia" w:eastAsiaTheme="majorEastAsia" w:hAnsiTheme="majorEastAsia" w:hint="eastAsia"/>
          <w:sz w:val="28"/>
          <w:szCs w:val="28"/>
        </w:rPr>
        <w:t>コワーキングスペース</w:t>
      </w:r>
      <w:r>
        <w:rPr>
          <w:rFonts w:asciiTheme="majorEastAsia" w:eastAsiaTheme="majorEastAsia" w:hAnsiTheme="majorEastAsia" w:hint="eastAsia"/>
          <w:sz w:val="28"/>
          <w:szCs w:val="28"/>
        </w:rPr>
        <w:t>（利用登録）</w:t>
      </w:r>
      <w:r w:rsidR="005C6A2A" w:rsidRPr="00D648F3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A15BE42" w14:textId="7240FDA2" w:rsidR="005C6A2A" w:rsidRDefault="00733837" w:rsidP="007338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千曲市市民交流センターコワーキングスペース利用規約に同意の上、利用申請いたします。</w:t>
      </w:r>
    </w:p>
    <w:p w14:paraId="424F24AA" w14:textId="77777777" w:rsidR="00733837" w:rsidRPr="00D648F3" w:rsidRDefault="00733837" w:rsidP="00733837">
      <w:pPr>
        <w:rPr>
          <w:rFonts w:asciiTheme="majorEastAsia" w:eastAsiaTheme="majorEastAsia" w:hAnsiTheme="majorEastAsia"/>
        </w:rPr>
      </w:pPr>
    </w:p>
    <w:p w14:paraId="5F30D067" w14:textId="1869C599" w:rsidR="005C6A2A" w:rsidRPr="00D648F3" w:rsidRDefault="00D65BDD" w:rsidP="002D7CE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申込日：　　</w:t>
      </w:r>
      <w:r w:rsidR="00B13D0C">
        <w:rPr>
          <w:rFonts w:asciiTheme="majorEastAsia" w:eastAsiaTheme="majorEastAsia" w:hAnsiTheme="majorEastAsia" w:hint="eastAsia"/>
        </w:rPr>
        <w:t xml:space="preserve">　　</w:t>
      </w:r>
      <w:r w:rsidR="005C6A2A" w:rsidRPr="00D648F3">
        <w:rPr>
          <w:rFonts w:asciiTheme="majorEastAsia" w:eastAsiaTheme="majorEastAsia" w:hAnsiTheme="majorEastAsia" w:hint="eastAsia"/>
        </w:rPr>
        <w:t xml:space="preserve">年　</w:t>
      </w:r>
      <w:r w:rsidR="00B13D0C">
        <w:rPr>
          <w:rFonts w:asciiTheme="majorEastAsia" w:eastAsiaTheme="majorEastAsia" w:hAnsiTheme="majorEastAsia" w:hint="eastAsia"/>
        </w:rPr>
        <w:t xml:space="preserve">　</w:t>
      </w:r>
      <w:r w:rsidR="005C6A2A" w:rsidRPr="00D648F3">
        <w:rPr>
          <w:rFonts w:asciiTheme="majorEastAsia" w:eastAsiaTheme="majorEastAsia" w:hAnsiTheme="majorEastAsia" w:hint="eastAsia"/>
        </w:rPr>
        <w:t xml:space="preserve">月　</w:t>
      </w:r>
      <w:r w:rsidR="00B13D0C">
        <w:rPr>
          <w:rFonts w:asciiTheme="majorEastAsia" w:eastAsiaTheme="majorEastAsia" w:hAnsiTheme="majorEastAsia" w:hint="eastAsia"/>
        </w:rPr>
        <w:t xml:space="preserve">　</w:t>
      </w:r>
      <w:r w:rsidR="005C6A2A" w:rsidRPr="00D648F3">
        <w:rPr>
          <w:rFonts w:asciiTheme="majorEastAsia" w:eastAsiaTheme="majorEastAsia" w:hAnsiTheme="majorEastAsia" w:hint="eastAsia"/>
        </w:rPr>
        <w:t>日</w:t>
      </w:r>
      <w:r w:rsidR="002D7CEA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8723" w:type="dxa"/>
        <w:tblLook w:val="04A0" w:firstRow="1" w:lastRow="0" w:firstColumn="1" w:lastColumn="0" w:noHBand="0" w:noVBand="1"/>
      </w:tblPr>
      <w:tblGrid>
        <w:gridCol w:w="1983"/>
        <w:gridCol w:w="6740"/>
      </w:tblGrid>
      <w:tr w:rsidR="00D648F3" w:rsidRPr="005B3EAB" w14:paraId="2673F8D3" w14:textId="77777777" w:rsidTr="00E726B1">
        <w:trPr>
          <w:trHeight w:val="931"/>
        </w:trPr>
        <w:tc>
          <w:tcPr>
            <w:tcW w:w="1983" w:type="dxa"/>
            <w:vAlign w:val="center"/>
          </w:tcPr>
          <w:p w14:paraId="6EB7E4DE" w14:textId="7FDF72FF" w:rsidR="00D648F3" w:rsidRPr="005B3EAB" w:rsidRDefault="00D65BDD" w:rsidP="002B42A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申込者名</w:t>
            </w:r>
          </w:p>
        </w:tc>
        <w:tc>
          <w:tcPr>
            <w:tcW w:w="6740" w:type="dxa"/>
            <w:vAlign w:val="center"/>
          </w:tcPr>
          <w:p w14:paraId="1FD4169B" w14:textId="178D09EA" w:rsidR="00D648F3" w:rsidRPr="005B3EAB" w:rsidRDefault="00D648F3" w:rsidP="00F908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82C" w:rsidRPr="00D648F3" w14:paraId="18F453CF" w14:textId="77777777" w:rsidTr="00E726B1">
        <w:trPr>
          <w:trHeight w:val="931"/>
        </w:trPr>
        <w:tc>
          <w:tcPr>
            <w:tcW w:w="1983" w:type="dxa"/>
            <w:vAlign w:val="center"/>
          </w:tcPr>
          <w:p w14:paraId="67BF0BAA" w14:textId="111EAFC5" w:rsidR="00D65BDD" w:rsidRPr="00D65BDD" w:rsidRDefault="00D65BDD" w:rsidP="002B42A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事業所名</w:t>
            </w:r>
          </w:p>
        </w:tc>
        <w:tc>
          <w:tcPr>
            <w:tcW w:w="6740" w:type="dxa"/>
            <w:vAlign w:val="center"/>
          </w:tcPr>
          <w:p w14:paraId="5FC80F00" w14:textId="64808524" w:rsidR="00F9082C" w:rsidRPr="005B3EAB" w:rsidRDefault="00F9082C" w:rsidP="00F9082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5BDD" w:rsidRPr="00D648F3" w14:paraId="654EA301" w14:textId="77777777" w:rsidTr="00E726B1">
        <w:trPr>
          <w:trHeight w:val="931"/>
        </w:trPr>
        <w:tc>
          <w:tcPr>
            <w:tcW w:w="1983" w:type="dxa"/>
            <w:vAlign w:val="center"/>
          </w:tcPr>
          <w:p w14:paraId="59C8B325" w14:textId="6C0E2798" w:rsidR="00D65BDD" w:rsidRDefault="00D65BDD" w:rsidP="002B42A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65BDD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代表者名</w:t>
            </w:r>
          </w:p>
        </w:tc>
        <w:tc>
          <w:tcPr>
            <w:tcW w:w="6740" w:type="dxa"/>
            <w:vAlign w:val="center"/>
          </w:tcPr>
          <w:p w14:paraId="038D7859" w14:textId="77777777" w:rsidR="00D65BDD" w:rsidRPr="005B3EAB" w:rsidRDefault="00D65BDD" w:rsidP="00F9082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48F3" w:rsidRPr="005B3EAB" w14:paraId="4AE8D6CE" w14:textId="77777777" w:rsidTr="00E726B1">
        <w:trPr>
          <w:trHeight w:val="931"/>
        </w:trPr>
        <w:tc>
          <w:tcPr>
            <w:tcW w:w="1983" w:type="dxa"/>
            <w:vAlign w:val="center"/>
          </w:tcPr>
          <w:p w14:paraId="703FF9BF" w14:textId="1069ED21" w:rsidR="00D648F3" w:rsidRPr="005B3EAB" w:rsidRDefault="00D65BDD" w:rsidP="002B42A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所在地</w:t>
            </w:r>
          </w:p>
        </w:tc>
        <w:tc>
          <w:tcPr>
            <w:tcW w:w="6740" w:type="dxa"/>
            <w:vAlign w:val="center"/>
          </w:tcPr>
          <w:p w14:paraId="615D1483" w14:textId="166BDD31" w:rsidR="00D648F3" w:rsidRPr="005B3EAB" w:rsidRDefault="00D648F3" w:rsidP="00402B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5BDD" w:rsidRPr="005B3EAB" w14:paraId="0DC16014" w14:textId="77777777" w:rsidTr="00E726B1">
        <w:trPr>
          <w:trHeight w:val="931"/>
        </w:trPr>
        <w:tc>
          <w:tcPr>
            <w:tcW w:w="1983" w:type="dxa"/>
            <w:vAlign w:val="center"/>
          </w:tcPr>
          <w:p w14:paraId="50DDD901" w14:textId="7AC581D5" w:rsidR="00D65BDD" w:rsidRDefault="00D65BDD" w:rsidP="002B42A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連絡先 </w:t>
            </w:r>
          </w:p>
        </w:tc>
        <w:tc>
          <w:tcPr>
            <w:tcW w:w="6740" w:type="dxa"/>
            <w:vAlign w:val="center"/>
          </w:tcPr>
          <w:p w14:paraId="69DAE649" w14:textId="436F833E" w:rsidR="00D65BDD" w:rsidRPr="005B3EAB" w:rsidRDefault="00D65BDD" w:rsidP="00402B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FAX</w:t>
            </w:r>
          </w:p>
        </w:tc>
      </w:tr>
      <w:tr w:rsidR="00D648F3" w:rsidRPr="005B3EAB" w14:paraId="16F2A804" w14:textId="77777777" w:rsidTr="00E726B1">
        <w:trPr>
          <w:trHeight w:val="931"/>
        </w:trPr>
        <w:tc>
          <w:tcPr>
            <w:tcW w:w="1983" w:type="dxa"/>
            <w:vAlign w:val="center"/>
          </w:tcPr>
          <w:p w14:paraId="61858848" w14:textId="66F2FAF4" w:rsidR="00C924C7" w:rsidRPr="0048714C" w:rsidRDefault="00D65BDD" w:rsidP="002B42A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B3EAB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740" w:type="dxa"/>
            <w:vAlign w:val="center"/>
          </w:tcPr>
          <w:p w14:paraId="5ACA1E20" w14:textId="24ACDB75" w:rsidR="00D648F3" w:rsidRPr="005B3EAB" w:rsidRDefault="00D648F3" w:rsidP="00402B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42A5" w:rsidRPr="005B3EAB" w14:paraId="223B5342" w14:textId="77777777" w:rsidTr="00E726B1">
        <w:trPr>
          <w:trHeight w:val="931"/>
        </w:trPr>
        <w:tc>
          <w:tcPr>
            <w:tcW w:w="1983" w:type="dxa"/>
            <w:vMerge w:val="restart"/>
            <w:vAlign w:val="center"/>
          </w:tcPr>
          <w:p w14:paraId="6ACF80A6" w14:textId="471234EF" w:rsidR="002B42A5" w:rsidRPr="005B3EAB" w:rsidRDefault="002B42A5" w:rsidP="002B42A5">
            <w:pPr>
              <w:spacing w:line="280" w:lineRule="exact"/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主に利用する方</w:t>
            </w:r>
          </w:p>
        </w:tc>
        <w:tc>
          <w:tcPr>
            <w:tcW w:w="6740" w:type="dxa"/>
            <w:vAlign w:val="center"/>
          </w:tcPr>
          <w:p w14:paraId="35874A54" w14:textId="2DCD2A87" w:rsidR="002B42A5" w:rsidRPr="005B3EAB" w:rsidRDefault="002B42A5" w:rsidP="00F908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42A5" w:rsidRPr="005B3EAB" w14:paraId="362C0FB9" w14:textId="77777777" w:rsidTr="00E726B1">
        <w:trPr>
          <w:trHeight w:val="931"/>
        </w:trPr>
        <w:tc>
          <w:tcPr>
            <w:tcW w:w="1983" w:type="dxa"/>
            <w:vMerge/>
            <w:vAlign w:val="center"/>
          </w:tcPr>
          <w:p w14:paraId="7F949F3B" w14:textId="30DE1D3B" w:rsidR="002B42A5" w:rsidRPr="005B3EAB" w:rsidRDefault="002B42A5" w:rsidP="002B42A5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40" w:type="dxa"/>
            <w:vAlign w:val="center"/>
          </w:tcPr>
          <w:p w14:paraId="03AD9B50" w14:textId="1FE1B4B4" w:rsidR="002B42A5" w:rsidRPr="005B3EAB" w:rsidRDefault="002B42A5" w:rsidP="00747B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42A5" w:rsidRPr="005B3EAB" w14:paraId="23CEB518" w14:textId="77777777" w:rsidTr="00E726B1">
        <w:trPr>
          <w:trHeight w:val="931"/>
        </w:trPr>
        <w:tc>
          <w:tcPr>
            <w:tcW w:w="1983" w:type="dxa"/>
            <w:vMerge/>
            <w:vAlign w:val="center"/>
          </w:tcPr>
          <w:p w14:paraId="536406DF" w14:textId="3DB66D54" w:rsidR="002B42A5" w:rsidRPr="005B3EAB" w:rsidRDefault="002B42A5" w:rsidP="002B42A5">
            <w:pPr>
              <w:ind w:leftChars="50" w:left="105" w:rightChars="50" w:right="10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40" w:type="dxa"/>
            <w:vAlign w:val="center"/>
          </w:tcPr>
          <w:p w14:paraId="3F686A9C" w14:textId="208587C6" w:rsidR="002B42A5" w:rsidRPr="005B3EAB" w:rsidRDefault="002B42A5" w:rsidP="00B13D0C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164601" w14:textId="77777777" w:rsidR="00E726B1" w:rsidRDefault="00E726B1" w:rsidP="005B3EAB">
      <w:pPr>
        <w:pStyle w:val="a4"/>
        <w:ind w:leftChars="371" w:left="779"/>
        <w:rPr>
          <w:rFonts w:asciiTheme="majorEastAsia" w:eastAsiaTheme="majorEastAsia" w:hAnsiTheme="majorEastAsia"/>
          <w:sz w:val="22"/>
        </w:rPr>
      </w:pPr>
    </w:p>
    <w:p w14:paraId="31DBFF5E" w14:textId="77777777" w:rsidR="00E726B1" w:rsidRDefault="00E726B1" w:rsidP="005B3EAB">
      <w:pPr>
        <w:pStyle w:val="a4"/>
        <w:ind w:leftChars="371" w:left="779"/>
        <w:rPr>
          <w:rFonts w:asciiTheme="majorEastAsia" w:eastAsiaTheme="majorEastAsia" w:hAnsiTheme="majorEastAsia"/>
          <w:sz w:val="22"/>
        </w:rPr>
      </w:pPr>
    </w:p>
    <w:p w14:paraId="4B8231C4" w14:textId="0F55C60B" w:rsidR="005B3EAB" w:rsidRPr="005B3EAB" w:rsidRDefault="005B3EAB" w:rsidP="005B3EAB">
      <w:pPr>
        <w:pStyle w:val="a4"/>
        <w:ind w:leftChars="371" w:left="7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57BB2" wp14:editId="1B2D1BE3">
                <wp:simplePos x="0" y="0"/>
                <wp:positionH relativeFrom="margin">
                  <wp:posOffset>1769745</wp:posOffset>
                </wp:positionH>
                <wp:positionV relativeFrom="paragraph">
                  <wp:posOffset>175260</wp:posOffset>
                </wp:positionV>
                <wp:extent cx="3778250" cy="1036320"/>
                <wp:effectExtent l="0" t="0" r="127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57F7" id="正方形/長方形 2" o:spid="_x0000_s1026" style="position:absolute;left:0;text-align:left;margin-left:139.35pt;margin-top:13.8pt;width:297.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14:paraId="5CBBFCD3" w14:textId="619717B8" w:rsidR="005B3EAB" w:rsidRPr="005B3EAB" w:rsidRDefault="00051580" w:rsidP="00E726B1">
      <w:pPr>
        <w:pStyle w:val="a4"/>
        <w:ind w:leftChars="1471" w:left="30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申込先：千曲市市民</w:t>
      </w:r>
      <w:r w:rsidR="00D65BDD">
        <w:rPr>
          <w:rFonts w:asciiTheme="majorEastAsia" w:eastAsiaTheme="majorEastAsia" w:hAnsiTheme="majorEastAsia" w:hint="eastAsia"/>
          <w:sz w:val="22"/>
        </w:rPr>
        <w:t>交流センター</w:t>
      </w:r>
    </w:p>
    <w:p w14:paraId="32DF1593" w14:textId="1499ADDF" w:rsidR="005B3EAB" w:rsidRDefault="00D65BDD" w:rsidP="00E726B1">
      <w:pPr>
        <w:pStyle w:val="a4"/>
        <w:ind w:leftChars="1471" w:left="30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千曲市屋代128-1</w:t>
      </w:r>
      <w:r w:rsidR="005B3EAB" w:rsidRPr="005B3EAB">
        <w:rPr>
          <w:rFonts w:asciiTheme="majorEastAsia" w:eastAsiaTheme="majorEastAsia" w:hAnsiTheme="majorEastAsia" w:hint="eastAsia"/>
          <w:sz w:val="22"/>
        </w:rPr>
        <w:t xml:space="preserve">　　</w:t>
      </w:r>
      <w:r w:rsidR="00051580">
        <w:rPr>
          <w:rFonts w:asciiTheme="majorEastAsia" w:eastAsiaTheme="majorEastAsia" w:hAnsiTheme="majorEastAsia" w:hint="eastAsia"/>
          <w:sz w:val="22"/>
        </w:rPr>
        <w:t>TEL</w:t>
      </w:r>
      <w:r w:rsidR="005B3EAB" w:rsidRPr="005B3EAB">
        <w:rPr>
          <w:rFonts w:asciiTheme="majorEastAsia" w:eastAsiaTheme="majorEastAsia" w:hAnsiTheme="majorEastAsia" w:hint="eastAsia"/>
          <w:sz w:val="22"/>
        </w:rPr>
        <w:t xml:space="preserve">　</w:t>
      </w:r>
      <w:r w:rsidR="00051580">
        <w:rPr>
          <w:rFonts w:asciiTheme="majorEastAsia" w:eastAsiaTheme="majorEastAsia" w:hAnsiTheme="majorEastAsia" w:hint="eastAsia"/>
          <w:sz w:val="22"/>
        </w:rPr>
        <w:t>026-273-8000</w:t>
      </w:r>
    </w:p>
    <w:p w14:paraId="66AFFDA1" w14:textId="0232F4D5" w:rsidR="00051580" w:rsidRPr="005B3EAB" w:rsidRDefault="00051580" w:rsidP="00051580">
      <w:pPr>
        <w:pStyle w:val="a4"/>
        <w:ind w:leftChars="1471" w:left="3089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985607">
        <w:rPr>
          <w:rFonts w:asciiTheme="majorEastAsia" w:eastAsiaTheme="majorEastAsia" w:hAnsiTheme="majorEastAsia" w:hint="eastAsia"/>
          <w:sz w:val="22"/>
        </w:rPr>
        <w:t xml:space="preserve"> FAX　</w:t>
      </w:r>
      <w:r>
        <w:rPr>
          <w:rFonts w:asciiTheme="majorEastAsia" w:eastAsiaTheme="majorEastAsia" w:hAnsiTheme="majorEastAsia" w:hint="eastAsia"/>
          <w:sz w:val="22"/>
        </w:rPr>
        <w:t>026-273-</w:t>
      </w:r>
      <w:r>
        <w:rPr>
          <w:rFonts w:asciiTheme="majorEastAsia" w:eastAsiaTheme="majorEastAsia" w:hAnsiTheme="majorEastAsia"/>
          <w:sz w:val="22"/>
        </w:rPr>
        <w:t>8139</w:t>
      </w:r>
    </w:p>
    <w:p w14:paraId="334B89F6" w14:textId="77777777" w:rsidR="005B3EAB" w:rsidRPr="005B3EAB" w:rsidRDefault="005B3EAB" w:rsidP="00E726B1">
      <w:pPr>
        <w:pStyle w:val="a4"/>
        <w:ind w:leftChars="1471" w:left="3089"/>
        <w:rPr>
          <w:rFonts w:asciiTheme="majorEastAsia" w:eastAsiaTheme="majorEastAsia" w:hAnsiTheme="majorEastAsia"/>
          <w:sz w:val="24"/>
          <w:szCs w:val="24"/>
        </w:rPr>
      </w:pPr>
      <w:r w:rsidRPr="005B3EAB">
        <w:rPr>
          <w:rFonts w:asciiTheme="majorEastAsia" w:eastAsiaTheme="majorEastAsia" w:hAnsiTheme="majorEastAsia" w:hint="eastAsia"/>
          <w:sz w:val="22"/>
        </w:rPr>
        <w:t>メール：</w:t>
      </w:r>
      <w:r w:rsidRPr="005B3EAB">
        <w:rPr>
          <w:rFonts w:asciiTheme="majorEastAsia" w:eastAsiaTheme="majorEastAsia" w:hAnsiTheme="majorEastAsia" w:hint="eastAsia"/>
          <w:sz w:val="24"/>
          <w:szCs w:val="24"/>
        </w:rPr>
        <w:t>shimin-net@areanet.or.jp</w:t>
      </w:r>
    </w:p>
    <w:sectPr w:rsidR="005B3EAB" w:rsidRPr="005B3EAB" w:rsidSect="00E726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C946" w14:textId="77777777" w:rsidR="00505974" w:rsidRDefault="00505974" w:rsidP="00C32A2C">
      <w:r>
        <w:separator/>
      </w:r>
    </w:p>
  </w:endnote>
  <w:endnote w:type="continuationSeparator" w:id="0">
    <w:p w14:paraId="4FD299DB" w14:textId="77777777" w:rsidR="00505974" w:rsidRDefault="00505974" w:rsidP="00C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AB2D" w14:textId="77777777" w:rsidR="00505974" w:rsidRDefault="00505974" w:rsidP="00C32A2C">
      <w:r>
        <w:separator/>
      </w:r>
    </w:p>
  </w:footnote>
  <w:footnote w:type="continuationSeparator" w:id="0">
    <w:p w14:paraId="149AA33F" w14:textId="77777777" w:rsidR="00505974" w:rsidRDefault="00505974" w:rsidP="00C3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E73"/>
    <w:multiLevelType w:val="hybridMultilevel"/>
    <w:tmpl w:val="0E1A37B2"/>
    <w:lvl w:ilvl="0" w:tplc="68DC223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2A"/>
    <w:rsid w:val="00051580"/>
    <w:rsid w:val="000623E5"/>
    <w:rsid w:val="00171BB8"/>
    <w:rsid w:val="002B42A5"/>
    <w:rsid w:val="002D7CEA"/>
    <w:rsid w:val="00402BBA"/>
    <w:rsid w:val="0048714C"/>
    <w:rsid w:val="00505974"/>
    <w:rsid w:val="005B3EAB"/>
    <w:rsid w:val="005C6A2A"/>
    <w:rsid w:val="005E6FC1"/>
    <w:rsid w:val="006A6A04"/>
    <w:rsid w:val="00733837"/>
    <w:rsid w:val="00747B50"/>
    <w:rsid w:val="007729A9"/>
    <w:rsid w:val="007D083C"/>
    <w:rsid w:val="008C586E"/>
    <w:rsid w:val="0098118E"/>
    <w:rsid w:val="00985607"/>
    <w:rsid w:val="009E6A5D"/>
    <w:rsid w:val="00A602B8"/>
    <w:rsid w:val="00B13D0C"/>
    <w:rsid w:val="00B9484D"/>
    <w:rsid w:val="00C32A2C"/>
    <w:rsid w:val="00C924C7"/>
    <w:rsid w:val="00D648F3"/>
    <w:rsid w:val="00D65BDD"/>
    <w:rsid w:val="00E726B1"/>
    <w:rsid w:val="00F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A09575"/>
  <w15:docId w15:val="{87CDAE08-8EFB-4D38-8DD3-E757979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E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A2C"/>
  </w:style>
  <w:style w:type="paragraph" w:styleId="a7">
    <w:name w:val="footer"/>
    <w:basedOn w:val="a"/>
    <w:link w:val="a8"/>
    <w:uiPriority w:val="99"/>
    <w:unhideWhenUsed/>
    <w:rsid w:val="00C32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A2C"/>
  </w:style>
  <w:style w:type="paragraph" w:styleId="a9">
    <w:name w:val="Balloon Text"/>
    <w:basedOn w:val="a"/>
    <w:link w:val="aa"/>
    <w:uiPriority w:val="99"/>
    <w:semiHidden/>
    <w:unhideWhenUsed/>
    <w:rsid w:val="002D7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市民活動交流センター</dc:creator>
  <cp:keywords/>
  <dc:description/>
  <cp:lastModifiedBy>市民活動 交流センター</cp:lastModifiedBy>
  <cp:revision>6</cp:revision>
  <cp:lastPrinted>2021-07-01T07:05:00Z</cp:lastPrinted>
  <dcterms:created xsi:type="dcterms:W3CDTF">2021-06-23T02:43:00Z</dcterms:created>
  <dcterms:modified xsi:type="dcterms:W3CDTF">2021-07-01T07:45:00Z</dcterms:modified>
</cp:coreProperties>
</file>